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2C" w:rsidRDefault="0012522C" w:rsidP="0012522C">
      <w:pPr>
        <w:rPr>
          <w:rFonts w:ascii="宋体" w:hint="eastAsia"/>
          <w:b/>
          <w:sz w:val="30"/>
        </w:rPr>
      </w:pPr>
      <w:bookmarkStart w:id="0" w:name="_GoBack"/>
      <w:r>
        <w:rPr>
          <w:rFonts w:ascii="宋体" w:hAnsi="宋体" w:hint="eastAsia"/>
          <w:sz w:val="28"/>
        </w:rPr>
        <w:t xml:space="preserve">附件3：       </w:t>
      </w:r>
      <w:r>
        <w:rPr>
          <w:rFonts w:ascii="宋体" w:hint="eastAsia"/>
          <w:b/>
          <w:sz w:val="30"/>
        </w:rPr>
        <w:t>首都经济贸易大学优秀团干部登记表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:rsidR="0012522C" w:rsidTr="00DE517D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22C" w:rsidTr="00DE517D">
        <w:trPr>
          <w:cantSplit/>
          <w:trHeight w:val="794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 内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 职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2522C" w:rsidTr="00DE517D">
        <w:trPr>
          <w:cantSplit/>
          <w:trHeight w:val="4627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2C" w:rsidRDefault="0012522C" w:rsidP="00DE517D">
            <w:pPr>
              <w:rPr>
                <w:rFonts w:ascii="宋体" w:hAnsi="宋体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rPr>
                <w:rFonts w:ascii="宋体" w:hAnsi="宋体" w:hint="eastAsia"/>
                <w:sz w:val="24"/>
              </w:rPr>
            </w:pPr>
          </w:p>
          <w:p w:rsidR="0012522C" w:rsidRDefault="0012522C" w:rsidP="00DE517D">
            <w:pPr>
              <w:ind w:firstLineChars="1400" w:firstLine="336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</w:p>
        </w:tc>
      </w:tr>
      <w:tr w:rsidR="0012522C" w:rsidTr="00DE517D">
        <w:trPr>
          <w:cantSplit/>
          <w:trHeight w:val="195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12522C" w:rsidRDefault="0012522C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2C" w:rsidRDefault="0012522C" w:rsidP="00DE517D">
            <w:pPr>
              <w:rPr>
                <w:rFonts w:ascii="宋体" w:hAnsi="宋体"/>
                <w:sz w:val="24"/>
              </w:rPr>
            </w:pPr>
          </w:p>
        </w:tc>
      </w:tr>
      <w:tr w:rsidR="0012522C" w:rsidTr="00DE517D">
        <w:trPr>
          <w:cantSplit/>
          <w:trHeight w:val="2026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2C" w:rsidRDefault="0012522C" w:rsidP="00DE517D">
            <w:pPr>
              <w:ind w:firstLineChars="53" w:firstLine="127"/>
              <w:rPr>
                <w:rFonts w:ascii="宋体" w:hAnsi="宋体"/>
                <w:sz w:val="24"/>
              </w:rPr>
            </w:pPr>
          </w:p>
          <w:p w:rsidR="0012522C" w:rsidRDefault="0012522C" w:rsidP="00DE517D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12522C" w:rsidRDefault="0012522C" w:rsidP="00DE517D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12522C" w:rsidRDefault="0012522C" w:rsidP="00DE517D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12522C" w:rsidRDefault="0012522C" w:rsidP="00DE517D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2522C" w:rsidRDefault="0012522C" w:rsidP="00DE517D">
            <w:pPr>
              <w:ind w:firstLineChars="140" w:firstLine="33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2C" w:rsidRDefault="0012522C" w:rsidP="00DE517D">
            <w:pPr>
              <w:rPr>
                <w:rFonts w:ascii="宋体" w:hAnsi="宋体"/>
                <w:sz w:val="24"/>
              </w:rPr>
            </w:pPr>
          </w:p>
        </w:tc>
      </w:tr>
      <w:tr w:rsidR="0012522C" w:rsidTr="00DE517D">
        <w:trPr>
          <w:cantSplit/>
          <w:trHeight w:val="2018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2522C" w:rsidRDefault="0012522C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2C" w:rsidRDefault="0012522C" w:rsidP="00DE517D">
            <w:pPr>
              <w:rPr>
                <w:rFonts w:ascii="宋体" w:hAnsi="宋体"/>
                <w:sz w:val="24"/>
              </w:rPr>
            </w:pPr>
          </w:p>
          <w:p w:rsidR="0012522C" w:rsidRDefault="0012522C" w:rsidP="00DE517D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本年度学习成绩：</w:t>
            </w:r>
          </w:p>
          <w:p w:rsidR="0012522C" w:rsidRDefault="0012522C" w:rsidP="00DE517D">
            <w:pPr>
              <w:rPr>
                <w:rFonts w:ascii="宋体" w:hAnsi="宋体"/>
                <w:sz w:val="24"/>
              </w:rPr>
            </w:pPr>
          </w:p>
        </w:tc>
      </w:tr>
    </w:tbl>
    <w:p w:rsidR="0012522C" w:rsidRDefault="0012522C" w:rsidP="0012522C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12522C" w:rsidRDefault="0012522C" w:rsidP="0012522C">
      <w:pPr>
        <w:rPr>
          <w:rFonts w:hint="eastAsia"/>
        </w:rPr>
      </w:pPr>
    </w:p>
    <w:p w:rsidR="00FB2663" w:rsidRPr="0012522C" w:rsidRDefault="00FB2663"/>
    <w:sectPr w:rsidR="00FB2663" w:rsidRPr="0012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55" w:rsidRDefault="00984155" w:rsidP="0012522C">
      <w:r>
        <w:separator/>
      </w:r>
    </w:p>
  </w:endnote>
  <w:endnote w:type="continuationSeparator" w:id="0">
    <w:p w:rsidR="00984155" w:rsidRDefault="00984155" w:rsidP="0012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55" w:rsidRDefault="00984155" w:rsidP="0012522C">
      <w:r>
        <w:separator/>
      </w:r>
    </w:p>
  </w:footnote>
  <w:footnote w:type="continuationSeparator" w:id="0">
    <w:p w:rsidR="00984155" w:rsidRDefault="00984155" w:rsidP="0012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32"/>
    <w:rsid w:val="0012522C"/>
    <w:rsid w:val="00387D32"/>
    <w:rsid w:val="00984155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2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2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2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2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2018-04-10T01:26:00Z</dcterms:created>
  <dcterms:modified xsi:type="dcterms:W3CDTF">2018-04-10T01:26:00Z</dcterms:modified>
</cp:coreProperties>
</file>